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91B4DF5" w14:textId="3627045E" w:rsidR="00690C30" w:rsidRPr="00705DA1" w:rsidRDefault="00690C30" w:rsidP="00690C30">
      <w:pPr>
        <w:snapToGrid w:val="0"/>
        <w:ind w:right="-1"/>
        <w:contextualSpacing/>
        <w:rPr>
          <w:sz w:val="18"/>
          <w:szCs w:val="18"/>
        </w:rPr>
      </w:pPr>
      <w:r w:rsidRPr="00705DA1">
        <w:rPr>
          <w:sz w:val="18"/>
          <w:szCs w:val="18"/>
          <w:highlight w:val="yellow"/>
        </w:rPr>
        <w:t>CARTA INTESTATA</w:t>
      </w:r>
    </w:p>
    <w:p w14:paraId="4139DC06" w14:textId="77777777" w:rsidR="00690C30" w:rsidRPr="00705DA1" w:rsidRDefault="00690C30" w:rsidP="00690C30">
      <w:pPr>
        <w:snapToGrid w:val="0"/>
        <w:ind w:right="-1"/>
        <w:contextualSpacing/>
        <w:rPr>
          <w:sz w:val="18"/>
          <w:szCs w:val="18"/>
        </w:rPr>
      </w:pPr>
    </w:p>
    <w:p w14:paraId="146971E5" w14:textId="44FDD684" w:rsidR="00690C30" w:rsidRPr="00705DA1" w:rsidRDefault="00690C30" w:rsidP="00690C30">
      <w:pPr>
        <w:snapToGrid w:val="0"/>
        <w:ind w:right="-1"/>
        <w:contextualSpacing/>
        <w:rPr>
          <w:sz w:val="18"/>
          <w:szCs w:val="18"/>
        </w:rPr>
      </w:pPr>
      <w:r w:rsidRPr="00705DA1">
        <w:rPr>
          <w:sz w:val="18"/>
          <w:szCs w:val="18"/>
        </w:rPr>
        <w:t>ASSOCIAZIONE DE ART PROGETTI</w:t>
      </w:r>
    </w:p>
    <w:p w14:paraId="2C4313B1" w14:textId="77777777" w:rsidR="00690C30" w:rsidRPr="00705DA1" w:rsidRDefault="00690C30" w:rsidP="00690C30">
      <w:pPr>
        <w:snapToGrid w:val="0"/>
        <w:ind w:right="-1"/>
        <w:contextualSpacing/>
        <w:rPr>
          <w:sz w:val="18"/>
          <w:szCs w:val="18"/>
        </w:rPr>
      </w:pPr>
      <w:r w:rsidRPr="00705DA1">
        <w:rPr>
          <w:sz w:val="18"/>
          <w:szCs w:val="18"/>
        </w:rPr>
        <w:t>VIA LAGO LACENO 7</w:t>
      </w:r>
    </w:p>
    <w:p w14:paraId="24573B4E" w14:textId="77777777" w:rsidR="00690C30" w:rsidRPr="00705DA1" w:rsidRDefault="00690C30" w:rsidP="00690C30">
      <w:pPr>
        <w:snapToGrid w:val="0"/>
        <w:ind w:right="-1"/>
        <w:contextualSpacing/>
        <w:rPr>
          <w:sz w:val="18"/>
          <w:szCs w:val="18"/>
        </w:rPr>
      </w:pPr>
      <w:r w:rsidRPr="00705DA1">
        <w:rPr>
          <w:sz w:val="18"/>
          <w:szCs w:val="18"/>
        </w:rPr>
        <w:t>PONTECAGNANO FAIANO (SA) CAP 84098</w:t>
      </w:r>
    </w:p>
    <w:p w14:paraId="418AD62F" w14:textId="1937A0AE" w:rsidR="00690C30" w:rsidRPr="00705DA1" w:rsidRDefault="00690C30" w:rsidP="00690C30">
      <w:pPr>
        <w:snapToGrid w:val="0"/>
        <w:ind w:right="-1"/>
        <w:contextualSpacing/>
        <w:rPr>
          <w:rFonts w:eastAsia="SimSun"/>
          <w:color w:val="000000" w:themeColor="text1"/>
          <w:kern w:val="3"/>
          <w:sz w:val="18"/>
          <w:szCs w:val="18"/>
          <w:lang w:eastAsia="it-IT"/>
        </w:rPr>
      </w:pPr>
      <w:r w:rsidRPr="00705DA1">
        <w:rPr>
          <w:sz w:val="18"/>
          <w:szCs w:val="18"/>
        </w:rPr>
        <w:t>CF 95151000650</w:t>
      </w:r>
      <w:r w:rsidR="00705DA1" w:rsidRPr="00705DA1">
        <w:rPr>
          <w:sz w:val="18"/>
          <w:szCs w:val="18"/>
        </w:rPr>
        <w:t xml:space="preserve"> </w:t>
      </w:r>
      <w:r w:rsidR="00705DA1" w:rsidRPr="00705DA1">
        <w:rPr>
          <w:sz w:val="18"/>
          <w:szCs w:val="18"/>
        </w:rPr>
        <w:t>P.I</w:t>
      </w:r>
      <w:r w:rsidR="00705DA1" w:rsidRPr="00705DA1">
        <w:rPr>
          <w:sz w:val="18"/>
          <w:szCs w:val="18"/>
        </w:rPr>
        <w:t>VA</w:t>
      </w:r>
      <w:r w:rsidR="00705DA1" w:rsidRPr="00705DA1">
        <w:rPr>
          <w:sz w:val="18"/>
          <w:szCs w:val="18"/>
        </w:rPr>
        <w:t xml:space="preserve"> 05533160650</w:t>
      </w:r>
    </w:p>
    <w:p w14:paraId="0647A16B" w14:textId="77777777" w:rsidR="00690C30" w:rsidRPr="00705DA1" w:rsidRDefault="00690C30" w:rsidP="00690C30">
      <w:pPr>
        <w:rPr>
          <w:color w:val="000000" w:themeColor="text1"/>
          <w:sz w:val="18"/>
          <w:szCs w:val="18"/>
        </w:rPr>
      </w:pPr>
    </w:p>
    <w:p w14:paraId="05083F45" w14:textId="77777777" w:rsidR="00690C30" w:rsidRPr="00705DA1" w:rsidRDefault="00690C30" w:rsidP="00690C30">
      <w:pPr>
        <w:rPr>
          <w:color w:val="000000" w:themeColor="text1"/>
          <w:sz w:val="18"/>
          <w:szCs w:val="18"/>
        </w:rPr>
      </w:pPr>
    </w:p>
    <w:p w14:paraId="69C1F61D" w14:textId="15DFA9BB" w:rsidR="00690C30" w:rsidRPr="00705DA1" w:rsidRDefault="00690C30" w:rsidP="00690C30">
      <w:pPr>
        <w:jc w:val="right"/>
        <w:rPr>
          <w:color w:val="000000" w:themeColor="text1"/>
          <w:sz w:val="18"/>
          <w:szCs w:val="18"/>
        </w:rPr>
      </w:pPr>
      <w:r w:rsidRPr="00705DA1">
        <w:rPr>
          <w:color w:val="000000" w:themeColor="text1"/>
          <w:sz w:val="18"/>
          <w:szCs w:val="18"/>
        </w:rPr>
        <w:t>Spett.le</w:t>
      </w:r>
      <w:r w:rsidR="00705DA1" w:rsidRPr="00705DA1">
        <w:rPr>
          <w:color w:val="000000" w:themeColor="text1"/>
          <w:sz w:val="18"/>
          <w:szCs w:val="18"/>
        </w:rPr>
        <w:t xml:space="preserve"> </w:t>
      </w:r>
      <w:r w:rsidRPr="00705DA1">
        <w:rPr>
          <w:color w:val="000000" w:themeColor="text1"/>
          <w:sz w:val="18"/>
          <w:szCs w:val="18"/>
        </w:rPr>
        <w:t>FONDAZIONE RAVELLO</w:t>
      </w:r>
    </w:p>
    <w:p w14:paraId="46606582" w14:textId="6AC30B7C" w:rsidR="00690C30" w:rsidRPr="00705DA1" w:rsidRDefault="00690C30" w:rsidP="00690C30">
      <w:pPr>
        <w:jc w:val="right"/>
        <w:rPr>
          <w:color w:val="000000" w:themeColor="text1"/>
          <w:sz w:val="18"/>
          <w:szCs w:val="18"/>
        </w:rPr>
      </w:pPr>
      <w:r w:rsidRPr="00705DA1">
        <w:rPr>
          <w:color w:val="000000" w:themeColor="text1"/>
          <w:sz w:val="18"/>
          <w:szCs w:val="18"/>
        </w:rPr>
        <w:t>PIAZZA DUOMO SNC</w:t>
      </w:r>
      <w:r w:rsidR="00705DA1" w:rsidRPr="00705DA1">
        <w:rPr>
          <w:color w:val="000000" w:themeColor="text1"/>
          <w:sz w:val="18"/>
          <w:szCs w:val="18"/>
        </w:rPr>
        <w:t xml:space="preserve"> | </w:t>
      </w:r>
      <w:r w:rsidRPr="00705DA1">
        <w:rPr>
          <w:color w:val="000000" w:themeColor="text1"/>
          <w:sz w:val="18"/>
          <w:szCs w:val="18"/>
        </w:rPr>
        <w:t>84010 RAVELLO (SA)</w:t>
      </w:r>
    </w:p>
    <w:p w14:paraId="7B230E01" w14:textId="5C115670" w:rsidR="00690C30" w:rsidRPr="00705DA1" w:rsidRDefault="00705DA1" w:rsidP="00690C30">
      <w:pPr>
        <w:jc w:val="right"/>
        <w:rPr>
          <w:color w:val="000000" w:themeColor="text1"/>
          <w:sz w:val="18"/>
          <w:szCs w:val="18"/>
        </w:rPr>
      </w:pPr>
      <w:r w:rsidRPr="00705DA1">
        <w:rPr>
          <w:color w:val="000000" w:themeColor="text1"/>
          <w:sz w:val="18"/>
          <w:szCs w:val="18"/>
        </w:rPr>
        <w:t xml:space="preserve">C.F. e </w:t>
      </w:r>
      <w:r w:rsidR="00690C30" w:rsidRPr="00705DA1">
        <w:rPr>
          <w:color w:val="000000" w:themeColor="text1"/>
          <w:sz w:val="18"/>
          <w:szCs w:val="18"/>
        </w:rPr>
        <w:t>P.I</w:t>
      </w:r>
      <w:r w:rsidRPr="00705DA1">
        <w:rPr>
          <w:color w:val="000000" w:themeColor="text1"/>
          <w:sz w:val="18"/>
          <w:szCs w:val="18"/>
        </w:rPr>
        <w:t>VA</w:t>
      </w:r>
      <w:r w:rsidR="00690C30" w:rsidRPr="00705DA1">
        <w:rPr>
          <w:color w:val="000000" w:themeColor="text1"/>
          <w:sz w:val="18"/>
          <w:szCs w:val="18"/>
        </w:rPr>
        <w:t xml:space="preserve"> 03918610654</w:t>
      </w:r>
    </w:p>
    <w:p w14:paraId="0ADD3E25" w14:textId="77777777" w:rsidR="00690C30" w:rsidRPr="00705DA1" w:rsidRDefault="00690C30" w:rsidP="00690C30">
      <w:pPr>
        <w:rPr>
          <w:color w:val="000000" w:themeColor="text1"/>
          <w:sz w:val="18"/>
          <w:szCs w:val="18"/>
        </w:rPr>
      </w:pPr>
    </w:p>
    <w:p w14:paraId="64A5B5A1" w14:textId="77777777" w:rsidR="00690C30" w:rsidRPr="00705DA1" w:rsidRDefault="00690C30" w:rsidP="00690C30">
      <w:pPr>
        <w:pStyle w:val="Standard"/>
        <w:ind w:right="-142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18894F4C" w14:textId="77777777" w:rsidR="00705DA1" w:rsidRPr="00705DA1" w:rsidRDefault="00705DA1" w:rsidP="00705DA1">
      <w:pPr>
        <w:ind w:right="-52"/>
        <w:jc w:val="both"/>
        <w:rPr>
          <w:color w:val="000000" w:themeColor="text1"/>
          <w:sz w:val="18"/>
          <w:szCs w:val="18"/>
        </w:rPr>
      </w:pPr>
      <w:r w:rsidRPr="00705DA1">
        <w:rPr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705DA1">
        <w:rPr>
          <w:b/>
          <w:bCs/>
          <w:color w:val="000000" w:themeColor="text1"/>
          <w:sz w:val="18"/>
          <w:szCs w:val="18"/>
        </w:rPr>
        <w:t xml:space="preserve"> </w:t>
      </w:r>
      <w:r w:rsidRPr="00705DA1">
        <w:rPr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66B3D446" w14:textId="77777777" w:rsidR="00705DA1" w:rsidRPr="00705DA1" w:rsidRDefault="00705DA1" w:rsidP="00705DA1">
      <w:pPr>
        <w:pStyle w:val="NormalWeb"/>
        <w:spacing w:before="0" w:beforeAutospacing="0" w:after="0" w:afterAutospacing="0"/>
        <w:jc w:val="center"/>
        <w:rPr>
          <w:rFonts w:ascii="Times New Roman" w:eastAsiaTheme="minorHAnsi" w:hAnsi="Times New Roman"/>
          <w:sz w:val="18"/>
          <w:szCs w:val="18"/>
          <w:lang w:eastAsia="en-US"/>
        </w:rPr>
      </w:pPr>
    </w:p>
    <w:p w14:paraId="1BE36E14" w14:textId="77777777" w:rsidR="00705DA1" w:rsidRPr="00705DA1" w:rsidRDefault="00705DA1" w:rsidP="00705DA1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eastAsia="en-US"/>
        </w:rPr>
      </w:pPr>
      <w:r w:rsidRPr="00705DA1">
        <w:rPr>
          <w:rFonts w:ascii="Times New Roman" w:eastAsiaTheme="minorHAnsi" w:hAnsi="Times New Roman"/>
          <w:sz w:val="18"/>
          <w:szCs w:val="18"/>
          <w:lang w:eastAsia="en-US"/>
        </w:rPr>
        <w:t>Sabato 8 agosto 2026 Belvedere di Villa Rufolo ore 21.30</w:t>
      </w:r>
    </w:p>
    <w:p w14:paraId="7F02B746" w14:textId="77777777" w:rsidR="00705DA1" w:rsidRPr="00705DA1" w:rsidRDefault="00705DA1" w:rsidP="00705DA1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eastAsia="en-US"/>
        </w:rPr>
      </w:pPr>
      <w:r w:rsidRPr="00705DA1">
        <w:rPr>
          <w:rFonts w:ascii="Times New Roman" w:eastAsiaTheme="minorHAnsi" w:hAnsi="Times New Roman"/>
          <w:sz w:val="18"/>
          <w:szCs w:val="18"/>
          <w:lang w:eastAsia="en-US"/>
        </w:rPr>
        <w:t>“Omaggio a Miles”</w:t>
      </w:r>
    </w:p>
    <w:p w14:paraId="263DF99C" w14:textId="77777777" w:rsidR="00705DA1" w:rsidRPr="00705DA1" w:rsidRDefault="00705DA1" w:rsidP="00705DA1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eastAsia="en-US"/>
        </w:rPr>
      </w:pPr>
      <w:r w:rsidRPr="00705DA1">
        <w:rPr>
          <w:rFonts w:ascii="Times New Roman" w:eastAsiaTheme="minorHAnsi" w:hAnsi="Times New Roman"/>
          <w:sz w:val="18"/>
          <w:szCs w:val="18"/>
          <w:lang w:eastAsia="en-US"/>
        </w:rPr>
        <w:t>Rick Margitza, Jeff Ballard, Dario Deidda, Roberto Tarenzi, Domenico Sanna, Carlo Fimiani</w:t>
      </w:r>
    </w:p>
    <w:p w14:paraId="329D8ED8" w14:textId="77777777" w:rsidR="00705DA1" w:rsidRPr="00705DA1" w:rsidRDefault="00705DA1" w:rsidP="00705DA1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</w:p>
    <w:p w14:paraId="0CF8DE20" w14:textId="77777777" w:rsidR="00690C30" w:rsidRPr="00705DA1" w:rsidRDefault="00690C30" w:rsidP="00690C30">
      <w:pPr>
        <w:snapToGrid w:val="0"/>
        <w:ind w:right="-1"/>
        <w:contextualSpacing/>
        <w:rPr>
          <w:color w:val="000000" w:themeColor="text1"/>
          <w:sz w:val="18"/>
          <w:szCs w:val="18"/>
        </w:rPr>
      </w:pPr>
    </w:p>
    <w:p w14:paraId="64FF6BE4" w14:textId="7CC37F79" w:rsidR="00714885" w:rsidRPr="00705DA1" w:rsidRDefault="00945CB7" w:rsidP="00231CD7">
      <w:pPr>
        <w:jc w:val="center"/>
        <w:rPr>
          <w:sz w:val="18"/>
          <w:szCs w:val="18"/>
        </w:rPr>
      </w:pPr>
      <w:r w:rsidRPr="00705DA1">
        <w:rPr>
          <w:sz w:val="18"/>
          <w:szCs w:val="18"/>
        </w:rPr>
        <w:t>DICHIARAZIONE DI RAPPRESENTANZA ARTISTICA</w:t>
      </w:r>
    </w:p>
    <w:p w14:paraId="2929A2B3" w14:textId="77777777" w:rsidR="00454B05" w:rsidRPr="00705DA1" w:rsidRDefault="00454B05" w:rsidP="00454B05">
      <w:pPr>
        <w:suppressAutoHyphens w:val="0"/>
        <w:autoSpaceDE w:val="0"/>
        <w:autoSpaceDN w:val="0"/>
        <w:adjustRightInd w:val="0"/>
        <w:spacing w:after="3"/>
        <w:jc w:val="both"/>
        <w:rPr>
          <w:sz w:val="18"/>
          <w:szCs w:val="18"/>
        </w:rPr>
      </w:pPr>
    </w:p>
    <w:p w14:paraId="75620777" w14:textId="77777777" w:rsidR="00705DA1" w:rsidRPr="00705DA1" w:rsidRDefault="00705DA1" w:rsidP="00705DA1">
      <w:pPr>
        <w:suppressAutoHyphens w:val="0"/>
        <w:rPr>
          <w:sz w:val="18"/>
          <w:szCs w:val="18"/>
          <w:lang w:val="en-IT" w:eastAsia="en-GB"/>
        </w:rPr>
      </w:pPr>
      <w:r w:rsidRPr="00705DA1">
        <w:rPr>
          <w:sz w:val="18"/>
          <w:szCs w:val="18"/>
          <w:lang w:val="en-IT" w:eastAsia="en-GB"/>
        </w:rPr>
        <w:t xml:space="preserve">La sottoscritta </w:t>
      </w:r>
      <w:r w:rsidRPr="00705DA1">
        <w:rPr>
          <w:b/>
          <w:bCs/>
          <w:sz w:val="18"/>
          <w:szCs w:val="18"/>
          <w:lang w:val="en-IT" w:eastAsia="en-GB"/>
        </w:rPr>
        <w:t>ANNA MARIA FORTUNA</w:t>
      </w:r>
      <w:r w:rsidRPr="00705DA1">
        <w:rPr>
          <w:sz w:val="18"/>
          <w:szCs w:val="18"/>
          <w:lang w:val="en-IT" w:eastAsia="en-GB"/>
        </w:rPr>
        <w:t>, nata a Battipaglia (SA) il 29/07/1984, C.F. FRTNMR84L69A717Z, in qualità di Legale Rappresentante dell’</w:t>
      </w:r>
      <w:r w:rsidRPr="00705DA1">
        <w:rPr>
          <w:b/>
          <w:bCs/>
          <w:sz w:val="18"/>
          <w:szCs w:val="18"/>
          <w:lang w:val="en-IT" w:eastAsia="en-GB"/>
        </w:rPr>
        <w:t>ASSOCIAZIONE DEART PROGETTI</w:t>
      </w:r>
      <w:r w:rsidRPr="00705DA1">
        <w:rPr>
          <w:sz w:val="18"/>
          <w:szCs w:val="18"/>
          <w:lang w:val="en-IT" w:eastAsia="en-GB"/>
        </w:rPr>
        <w:t>, con sede legale in Via Lago Laceno 7 – 84098 Pontecagnano Faiano (SA), P.IVA 05533160650, C.F. 95151000650,</w:t>
      </w:r>
      <w:r w:rsidRPr="00705DA1">
        <w:rPr>
          <w:sz w:val="18"/>
          <w:szCs w:val="18"/>
          <w:lang w:val="en-IT" w:eastAsia="en-GB"/>
        </w:rPr>
        <w:t xml:space="preserve"> </w:t>
      </w:r>
      <w:r w:rsidRPr="00705DA1">
        <w:rPr>
          <w:sz w:val="18"/>
          <w:szCs w:val="18"/>
          <w:lang w:val="en-IT" w:eastAsia="en-GB"/>
        </w:rPr>
        <w:t>ai sensi degli artt. 46 e 47 del D.P.R. 28 dicembre 2000, n. 445 e consapevole delle sanzioni penali previste dall'art. 76 del medesimo D.P.R. in caso di dichiarazioni mendaci o formazione e uso di atti falsi, relativamente all’evento in oggetto,</w:t>
      </w:r>
    </w:p>
    <w:p w14:paraId="2E962395" w14:textId="38B0E586" w:rsidR="004C46DE" w:rsidRPr="00705DA1" w:rsidRDefault="005F731A" w:rsidP="00705DA1">
      <w:pPr>
        <w:suppressAutoHyphens w:val="0"/>
        <w:jc w:val="center"/>
        <w:rPr>
          <w:sz w:val="18"/>
          <w:szCs w:val="18"/>
        </w:rPr>
      </w:pPr>
      <w:r w:rsidRPr="00705DA1">
        <w:rPr>
          <w:sz w:val="18"/>
          <w:szCs w:val="18"/>
        </w:rPr>
        <w:t>DICHIARA</w:t>
      </w:r>
    </w:p>
    <w:p w14:paraId="4E84EE7A" w14:textId="0A2E6A20" w:rsidR="004C46DE" w:rsidRPr="00705DA1" w:rsidRDefault="00705DA1" w:rsidP="004C46DE">
      <w:pPr>
        <w:snapToGrid w:val="0"/>
        <w:ind w:right="-1"/>
        <w:contextualSpacing/>
        <w:jc w:val="both"/>
        <w:rPr>
          <w:rFonts w:asciiTheme="minorHAnsi" w:hAnsiTheme="minorHAnsi" w:cstheme="minorBidi"/>
          <w:sz w:val="18"/>
          <w:szCs w:val="18"/>
        </w:rPr>
      </w:pPr>
      <w:r w:rsidRPr="00705DA1">
        <w:rPr>
          <w:sz w:val="18"/>
          <w:szCs w:val="18"/>
        </w:rPr>
        <w:t>che l’</w:t>
      </w:r>
      <w:r w:rsidRPr="00705DA1">
        <w:rPr>
          <w:b/>
          <w:bCs/>
          <w:sz w:val="18"/>
          <w:szCs w:val="18"/>
        </w:rPr>
        <w:t>ASSOCIAZIONE DEART PROGETTI</w:t>
      </w:r>
      <w:r w:rsidRPr="00705DA1">
        <w:rPr>
          <w:sz w:val="18"/>
          <w:szCs w:val="18"/>
        </w:rPr>
        <w:t xml:space="preserve"> (P.IVA 05533160650, C.F. 95151000650) rappresenta in via esclusiva la formazione musicale composta dai musicisti </w:t>
      </w:r>
      <w:r w:rsidRPr="00705DA1">
        <w:rPr>
          <w:b/>
          <w:bCs/>
          <w:sz w:val="18"/>
          <w:szCs w:val="18"/>
        </w:rPr>
        <w:t>Rick Margitza</w:t>
      </w:r>
      <w:r w:rsidRPr="00705DA1">
        <w:rPr>
          <w:sz w:val="18"/>
          <w:szCs w:val="18"/>
        </w:rPr>
        <w:t xml:space="preserve"> (sassofonista), </w:t>
      </w:r>
      <w:r w:rsidRPr="00705DA1">
        <w:rPr>
          <w:b/>
          <w:bCs/>
          <w:sz w:val="18"/>
          <w:szCs w:val="18"/>
        </w:rPr>
        <w:t>Jeff Ballard</w:t>
      </w:r>
      <w:r w:rsidRPr="00705DA1">
        <w:rPr>
          <w:sz w:val="18"/>
          <w:szCs w:val="18"/>
        </w:rPr>
        <w:t xml:space="preserve"> (batterista), </w:t>
      </w:r>
      <w:r w:rsidRPr="00705DA1">
        <w:rPr>
          <w:b/>
          <w:bCs/>
          <w:sz w:val="18"/>
          <w:szCs w:val="18"/>
        </w:rPr>
        <w:t>Dario Deidda</w:t>
      </w:r>
      <w:r w:rsidRPr="00705DA1">
        <w:rPr>
          <w:sz w:val="18"/>
          <w:szCs w:val="18"/>
        </w:rPr>
        <w:t xml:space="preserve"> (basso elettrico), </w:t>
      </w:r>
      <w:r w:rsidRPr="00705DA1">
        <w:rPr>
          <w:b/>
          <w:bCs/>
          <w:sz w:val="18"/>
          <w:szCs w:val="18"/>
        </w:rPr>
        <w:t>Roberto Tarenzi</w:t>
      </w:r>
      <w:r w:rsidRPr="00705DA1">
        <w:rPr>
          <w:sz w:val="18"/>
          <w:szCs w:val="18"/>
        </w:rPr>
        <w:t xml:space="preserve"> (pianoforte), </w:t>
      </w:r>
      <w:r w:rsidRPr="00705DA1">
        <w:rPr>
          <w:b/>
          <w:bCs/>
          <w:sz w:val="18"/>
          <w:szCs w:val="18"/>
        </w:rPr>
        <w:t>Domenico Sanna</w:t>
      </w:r>
      <w:r w:rsidRPr="00705DA1">
        <w:rPr>
          <w:sz w:val="18"/>
          <w:szCs w:val="18"/>
        </w:rPr>
        <w:t xml:space="preserve"> (tastiere) e </w:t>
      </w:r>
      <w:r w:rsidRPr="00705DA1">
        <w:rPr>
          <w:b/>
          <w:bCs/>
          <w:sz w:val="18"/>
          <w:szCs w:val="18"/>
        </w:rPr>
        <w:t>Carlo Fimiani</w:t>
      </w:r>
      <w:r w:rsidRPr="00705DA1">
        <w:rPr>
          <w:sz w:val="18"/>
          <w:szCs w:val="18"/>
        </w:rPr>
        <w:t xml:space="preserve"> (chitarra elettrica) per la prestazione artistica e l’esecuzione del concerto </w:t>
      </w:r>
      <w:r w:rsidRPr="00705DA1">
        <w:rPr>
          <w:b/>
          <w:bCs/>
          <w:sz w:val="18"/>
          <w:szCs w:val="18"/>
        </w:rPr>
        <w:t>“Omaggio a Miles”</w:t>
      </w:r>
      <w:r w:rsidRPr="00705DA1">
        <w:rPr>
          <w:sz w:val="18"/>
          <w:szCs w:val="18"/>
        </w:rPr>
        <w:t>, da realizzarsi a Ravello (SA) il giorno 8 agosto 2026 nell’ambito del Ravello Festival 2026 (parte integrante del PROGETTO RAVELLO CUP F29I26000210001).</w:t>
      </w:r>
    </w:p>
    <w:p w14:paraId="30A9B6B5" w14:textId="77777777" w:rsidR="004C46DE" w:rsidRPr="00705DA1" w:rsidRDefault="004C46DE" w:rsidP="004C46DE">
      <w:pPr>
        <w:snapToGrid w:val="0"/>
        <w:ind w:right="-1"/>
        <w:jc w:val="both"/>
        <w:rPr>
          <w:sz w:val="18"/>
          <w:szCs w:val="18"/>
        </w:rPr>
      </w:pPr>
    </w:p>
    <w:p w14:paraId="31E3D7E7" w14:textId="77777777" w:rsidR="004C46DE" w:rsidRPr="00705DA1" w:rsidRDefault="004C46DE" w:rsidP="004C46DE">
      <w:pPr>
        <w:snapToGrid w:val="0"/>
        <w:ind w:right="-1"/>
        <w:jc w:val="both"/>
        <w:rPr>
          <w:sz w:val="18"/>
          <w:szCs w:val="18"/>
        </w:rPr>
      </w:pPr>
    </w:p>
    <w:p w14:paraId="4DD0B41E" w14:textId="13AF0C48" w:rsidR="009660F2" w:rsidRPr="00705DA1" w:rsidRDefault="005F731A" w:rsidP="004C46DE">
      <w:pPr>
        <w:snapToGrid w:val="0"/>
        <w:ind w:right="-1"/>
        <w:jc w:val="both"/>
        <w:rPr>
          <w:sz w:val="18"/>
          <w:szCs w:val="18"/>
        </w:rPr>
      </w:pPr>
      <w:r w:rsidRPr="00705DA1">
        <w:rPr>
          <w:sz w:val="18"/>
          <w:szCs w:val="18"/>
        </w:rPr>
        <w:t>Pontecagnano Faiano (Sa)</w:t>
      </w:r>
    </w:p>
    <w:p w14:paraId="1826242E" w14:textId="77777777" w:rsidR="009660F2" w:rsidRPr="00705DA1" w:rsidRDefault="009660F2" w:rsidP="00E0760F">
      <w:pPr>
        <w:rPr>
          <w:sz w:val="18"/>
          <w:szCs w:val="18"/>
        </w:rPr>
      </w:pPr>
    </w:p>
    <w:p w14:paraId="7D83D135" w14:textId="77777777" w:rsidR="00690C30" w:rsidRPr="00705DA1" w:rsidRDefault="00690C30" w:rsidP="00ED72A2">
      <w:pPr>
        <w:rPr>
          <w:color w:val="000000" w:themeColor="text1"/>
          <w:sz w:val="18"/>
          <w:szCs w:val="18"/>
        </w:rPr>
      </w:pPr>
    </w:p>
    <w:p w14:paraId="7D07C9A3" w14:textId="60AB33F8" w:rsidR="00E0760F" w:rsidRPr="00705DA1" w:rsidRDefault="00E0760F" w:rsidP="00ED72A2">
      <w:pPr>
        <w:rPr>
          <w:color w:val="000000" w:themeColor="text1"/>
          <w:sz w:val="18"/>
          <w:szCs w:val="18"/>
        </w:rPr>
      </w:pPr>
      <w:r w:rsidRPr="00705DA1">
        <w:rPr>
          <w:color w:val="000000" w:themeColor="text1"/>
          <w:sz w:val="18"/>
          <w:szCs w:val="18"/>
        </w:rPr>
        <w:t>_______________________________________</w:t>
      </w:r>
      <w:r w:rsidR="00231CD7" w:rsidRPr="00705DA1">
        <w:rPr>
          <w:color w:val="000000" w:themeColor="text1"/>
          <w:sz w:val="18"/>
          <w:szCs w:val="18"/>
        </w:rPr>
        <w:t>_____</w:t>
      </w:r>
    </w:p>
    <w:p w14:paraId="0A2448B0" w14:textId="77777777" w:rsidR="00705DA1" w:rsidRPr="00705DA1" w:rsidRDefault="00705DA1" w:rsidP="00ED72A2">
      <w:pPr>
        <w:rPr>
          <w:sz w:val="18"/>
          <w:szCs w:val="18"/>
          <w:lang w:eastAsia="it-IT"/>
        </w:rPr>
      </w:pPr>
      <w:r w:rsidRPr="00705DA1">
        <w:rPr>
          <w:sz w:val="18"/>
          <w:szCs w:val="18"/>
          <w:lang w:eastAsia="it-IT"/>
        </w:rPr>
        <w:t>De Art Progetti</w:t>
      </w:r>
    </w:p>
    <w:p w14:paraId="37BBF8F4" w14:textId="19A2E872" w:rsidR="00EC6099" w:rsidRPr="00705DA1" w:rsidRDefault="00705DA1" w:rsidP="00ED72A2">
      <w:pPr>
        <w:rPr>
          <w:sz w:val="18"/>
          <w:szCs w:val="18"/>
        </w:rPr>
      </w:pPr>
      <w:r w:rsidRPr="00705DA1">
        <w:rPr>
          <w:sz w:val="18"/>
          <w:szCs w:val="18"/>
          <w:lang w:eastAsia="it-IT"/>
        </w:rPr>
        <w:t>Il</w:t>
      </w:r>
      <w:r w:rsidR="00231CD7" w:rsidRPr="00705DA1">
        <w:rPr>
          <w:sz w:val="18"/>
          <w:szCs w:val="18"/>
          <w:lang w:eastAsia="it-IT"/>
        </w:rPr>
        <w:t xml:space="preserve"> legale rappresentante</w:t>
      </w:r>
    </w:p>
    <w:sectPr w:rsidR="00EC6099" w:rsidRPr="00705DA1" w:rsidSect="0098204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FF0AC9C" w14:textId="77777777" w:rsidR="00631381" w:rsidRDefault="00631381" w:rsidP="0050678F">
      <w:r>
        <w:separator/>
      </w:r>
    </w:p>
  </w:endnote>
  <w:endnote w:type="continuationSeparator" w:id="0">
    <w:p w14:paraId="33703C5E" w14:textId="77777777" w:rsidR="00631381" w:rsidRDefault="00631381" w:rsidP="0050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B8C8BCA" w14:textId="77777777" w:rsidR="00631381" w:rsidRDefault="00631381" w:rsidP="0050678F">
      <w:r>
        <w:separator/>
      </w:r>
    </w:p>
  </w:footnote>
  <w:footnote w:type="continuationSeparator" w:id="0">
    <w:p w14:paraId="4CF7F859" w14:textId="77777777" w:rsidR="00631381" w:rsidRDefault="00631381" w:rsidP="00506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CC7F50"/>
    <w:multiLevelType w:val="hybridMultilevel"/>
    <w:tmpl w:val="45808D2A"/>
    <w:lvl w:ilvl="0" w:tplc="8408D0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2437E"/>
    <w:multiLevelType w:val="hybridMultilevel"/>
    <w:tmpl w:val="F1C481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841A28"/>
    <w:multiLevelType w:val="hybridMultilevel"/>
    <w:tmpl w:val="B4B063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5866925">
    <w:abstractNumId w:val="0"/>
  </w:num>
  <w:num w:numId="2" w16cid:durableId="331422041">
    <w:abstractNumId w:val="1"/>
  </w:num>
  <w:num w:numId="3" w16cid:durableId="653873178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1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BBC"/>
    <w:rsid w:val="00076357"/>
    <w:rsid w:val="00095DFA"/>
    <w:rsid w:val="000A1DD2"/>
    <w:rsid w:val="000B416F"/>
    <w:rsid w:val="000C477A"/>
    <w:rsid w:val="000D5A2B"/>
    <w:rsid w:val="00113301"/>
    <w:rsid w:val="00114411"/>
    <w:rsid w:val="00117165"/>
    <w:rsid w:val="00121C63"/>
    <w:rsid w:val="0014275E"/>
    <w:rsid w:val="00153F2E"/>
    <w:rsid w:val="00192D5D"/>
    <w:rsid w:val="00197288"/>
    <w:rsid w:val="001C3CE2"/>
    <w:rsid w:val="0020328A"/>
    <w:rsid w:val="0021004B"/>
    <w:rsid w:val="00210464"/>
    <w:rsid w:val="00231CD7"/>
    <w:rsid w:val="0025497C"/>
    <w:rsid w:val="00260465"/>
    <w:rsid w:val="00273078"/>
    <w:rsid w:val="00280ECE"/>
    <w:rsid w:val="00291E75"/>
    <w:rsid w:val="0029214B"/>
    <w:rsid w:val="00293CD7"/>
    <w:rsid w:val="002B7254"/>
    <w:rsid w:val="002E1188"/>
    <w:rsid w:val="002E2567"/>
    <w:rsid w:val="002E4A35"/>
    <w:rsid w:val="003036C4"/>
    <w:rsid w:val="00303990"/>
    <w:rsid w:val="003068CE"/>
    <w:rsid w:val="003479E1"/>
    <w:rsid w:val="00371B4D"/>
    <w:rsid w:val="00371CB3"/>
    <w:rsid w:val="003B2893"/>
    <w:rsid w:val="003C0D72"/>
    <w:rsid w:val="003C0EB6"/>
    <w:rsid w:val="00454B05"/>
    <w:rsid w:val="00463757"/>
    <w:rsid w:val="004B0184"/>
    <w:rsid w:val="004C46DE"/>
    <w:rsid w:val="004C4AD1"/>
    <w:rsid w:val="004E538F"/>
    <w:rsid w:val="004F43F4"/>
    <w:rsid w:val="004F548C"/>
    <w:rsid w:val="00504F2C"/>
    <w:rsid w:val="0050678F"/>
    <w:rsid w:val="00514727"/>
    <w:rsid w:val="00515D43"/>
    <w:rsid w:val="0052048D"/>
    <w:rsid w:val="0052220E"/>
    <w:rsid w:val="00525777"/>
    <w:rsid w:val="00530F62"/>
    <w:rsid w:val="0053197F"/>
    <w:rsid w:val="00534520"/>
    <w:rsid w:val="00541337"/>
    <w:rsid w:val="005502E5"/>
    <w:rsid w:val="005550EC"/>
    <w:rsid w:val="00596C39"/>
    <w:rsid w:val="005B7712"/>
    <w:rsid w:val="005C6B4E"/>
    <w:rsid w:val="005D2088"/>
    <w:rsid w:val="005F05BE"/>
    <w:rsid w:val="005F731A"/>
    <w:rsid w:val="00601E36"/>
    <w:rsid w:val="00631381"/>
    <w:rsid w:val="0065643D"/>
    <w:rsid w:val="00690C30"/>
    <w:rsid w:val="006A0031"/>
    <w:rsid w:val="006A72C4"/>
    <w:rsid w:val="006A770A"/>
    <w:rsid w:val="006B0466"/>
    <w:rsid w:val="006C4F9C"/>
    <w:rsid w:val="006C7840"/>
    <w:rsid w:val="006D07CE"/>
    <w:rsid w:val="006D1E04"/>
    <w:rsid w:val="006D3C9C"/>
    <w:rsid w:val="006E5A17"/>
    <w:rsid w:val="006F14A7"/>
    <w:rsid w:val="006F2234"/>
    <w:rsid w:val="00705DA1"/>
    <w:rsid w:val="00714885"/>
    <w:rsid w:val="00764557"/>
    <w:rsid w:val="0076755A"/>
    <w:rsid w:val="00771630"/>
    <w:rsid w:val="00792505"/>
    <w:rsid w:val="007933F2"/>
    <w:rsid w:val="007A1BFB"/>
    <w:rsid w:val="007A4C98"/>
    <w:rsid w:val="007B08DE"/>
    <w:rsid w:val="007F18C7"/>
    <w:rsid w:val="00812809"/>
    <w:rsid w:val="00842F4A"/>
    <w:rsid w:val="00872B7E"/>
    <w:rsid w:val="00885424"/>
    <w:rsid w:val="008C3AF4"/>
    <w:rsid w:val="008D015D"/>
    <w:rsid w:val="008D3BF2"/>
    <w:rsid w:val="008E29EF"/>
    <w:rsid w:val="008F6495"/>
    <w:rsid w:val="00907DD9"/>
    <w:rsid w:val="00945CB7"/>
    <w:rsid w:val="0095303B"/>
    <w:rsid w:val="009660F2"/>
    <w:rsid w:val="0098058E"/>
    <w:rsid w:val="00981FD9"/>
    <w:rsid w:val="0098204E"/>
    <w:rsid w:val="009A146E"/>
    <w:rsid w:val="009B3B7A"/>
    <w:rsid w:val="009C768A"/>
    <w:rsid w:val="009F126D"/>
    <w:rsid w:val="009F1B22"/>
    <w:rsid w:val="00A054D9"/>
    <w:rsid w:val="00A263A2"/>
    <w:rsid w:val="00A318D8"/>
    <w:rsid w:val="00A31ACB"/>
    <w:rsid w:val="00A321A8"/>
    <w:rsid w:val="00A34275"/>
    <w:rsid w:val="00A45A9A"/>
    <w:rsid w:val="00A527CC"/>
    <w:rsid w:val="00A534D9"/>
    <w:rsid w:val="00A629AB"/>
    <w:rsid w:val="00AA3DAA"/>
    <w:rsid w:val="00B435F6"/>
    <w:rsid w:val="00B461DF"/>
    <w:rsid w:val="00B50055"/>
    <w:rsid w:val="00B5771A"/>
    <w:rsid w:val="00B70B72"/>
    <w:rsid w:val="00B712CB"/>
    <w:rsid w:val="00B80A72"/>
    <w:rsid w:val="00B9723F"/>
    <w:rsid w:val="00BA2478"/>
    <w:rsid w:val="00BA493B"/>
    <w:rsid w:val="00BB538E"/>
    <w:rsid w:val="00BB72DC"/>
    <w:rsid w:val="00BC7A17"/>
    <w:rsid w:val="00BD2F6D"/>
    <w:rsid w:val="00C27BBC"/>
    <w:rsid w:val="00C317DE"/>
    <w:rsid w:val="00C44D09"/>
    <w:rsid w:val="00C57495"/>
    <w:rsid w:val="00C96682"/>
    <w:rsid w:val="00D122D1"/>
    <w:rsid w:val="00D2137F"/>
    <w:rsid w:val="00D44552"/>
    <w:rsid w:val="00D470CC"/>
    <w:rsid w:val="00D508D3"/>
    <w:rsid w:val="00D7253E"/>
    <w:rsid w:val="00D74159"/>
    <w:rsid w:val="00D77B11"/>
    <w:rsid w:val="00D966FE"/>
    <w:rsid w:val="00DC701C"/>
    <w:rsid w:val="00DD55AA"/>
    <w:rsid w:val="00DF46A4"/>
    <w:rsid w:val="00E0760F"/>
    <w:rsid w:val="00E3623A"/>
    <w:rsid w:val="00E500EC"/>
    <w:rsid w:val="00E54E47"/>
    <w:rsid w:val="00E56F14"/>
    <w:rsid w:val="00E603BC"/>
    <w:rsid w:val="00E70459"/>
    <w:rsid w:val="00EC6099"/>
    <w:rsid w:val="00ED0381"/>
    <w:rsid w:val="00ED3D0A"/>
    <w:rsid w:val="00ED72A2"/>
    <w:rsid w:val="00EF4A19"/>
    <w:rsid w:val="00F1500C"/>
    <w:rsid w:val="00F2200E"/>
    <w:rsid w:val="00F33067"/>
    <w:rsid w:val="00F407FB"/>
    <w:rsid w:val="00F45BDC"/>
    <w:rsid w:val="00F81D24"/>
    <w:rsid w:val="00FD2383"/>
    <w:rsid w:val="00FE575E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0F65367"/>
  <w14:defaultImageDpi w14:val="300"/>
  <w15:docId w15:val="{C07DC7BE-8093-384F-824E-A8C66D7BC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BBC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27BB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Strong">
    <w:name w:val="Strong"/>
    <w:uiPriority w:val="22"/>
    <w:qFormat/>
    <w:rsid w:val="00C27BBC"/>
    <w:rPr>
      <w:b/>
      <w:bCs/>
    </w:rPr>
  </w:style>
  <w:style w:type="character" w:styleId="Hyperlink">
    <w:name w:val="Hyperlink"/>
    <w:basedOn w:val="DefaultParagraphFont"/>
    <w:uiPriority w:val="99"/>
    <w:unhideWhenUsed/>
    <w:rsid w:val="005502E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538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538F"/>
    <w:rPr>
      <w:rFonts w:ascii="Times New Roman" w:eastAsia="Times New Roman" w:hAnsi="Times New Roman" w:cs="Times New Roman"/>
      <w:lang w:eastAsia="ar-SA"/>
    </w:rPr>
  </w:style>
  <w:style w:type="character" w:styleId="Emphasis">
    <w:name w:val="Emphasis"/>
    <w:basedOn w:val="DefaultParagraphFont"/>
    <w:uiPriority w:val="20"/>
    <w:qFormat/>
    <w:rsid w:val="00ED3D0A"/>
    <w:rPr>
      <w:i/>
      <w:iCs/>
    </w:rPr>
  </w:style>
  <w:style w:type="paragraph" w:styleId="NormalWeb">
    <w:name w:val="Normal (Web)"/>
    <w:basedOn w:val="Normal"/>
    <w:uiPriority w:val="99"/>
    <w:unhideWhenUsed/>
    <w:rsid w:val="007933F2"/>
    <w:pPr>
      <w:suppressAutoHyphens w:val="0"/>
      <w:spacing w:before="100" w:beforeAutospacing="1" w:after="100" w:afterAutospacing="1"/>
    </w:pPr>
    <w:rPr>
      <w:rFonts w:ascii="Times" w:hAnsi="Times"/>
      <w:sz w:val="20"/>
      <w:szCs w:val="20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75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757"/>
    <w:rPr>
      <w:rFonts w:ascii="Lucida Grande" w:eastAsia="Times New Roman" w:hAnsi="Lucida Grande" w:cs="Lucida Grande"/>
      <w:sz w:val="18"/>
      <w:szCs w:val="18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0678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678F"/>
    <w:rPr>
      <w:rFonts w:ascii="Times New Roman" w:eastAsia="Times New Roman" w:hAnsi="Times New Roman" w:cs="Times New Roman"/>
      <w:lang w:eastAsia="ar-SA"/>
    </w:rPr>
  </w:style>
  <w:style w:type="paragraph" w:customStyle="1" w:styleId="Standard">
    <w:name w:val="Standard"/>
    <w:rsid w:val="00945CB7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en-US"/>
    </w:rPr>
  </w:style>
  <w:style w:type="character" w:customStyle="1" w:styleId="xykmvie">
    <w:name w:val="x_ykmvie"/>
    <w:basedOn w:val="DefaultParagraphFont"/>
    <w:rsid w:val="00514727"/>
  </w:style>
  <w:style w:type="character" w:styleId="UnresolvedMention">
    <w:name w:val="Unresolved Mention"/>
    <w:basedOn w:val="DefaultParagraphFont"/>
    <w:uiPriority w:val="99"/>
    <w:semiHidden/>
    <w:unhideWhenUsed/>
    <w:rsid w:val="00231CD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31CD7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W-Absatz-Standardschriftart11111111">
    <w:name w:val="WW-Absatz-Standardschriftart11111111"/>
    <w:rsid w:val="009660F2"/>
  </w:style>
  <w:style w:type="paragraph" w:customStyle="1" w:styleId="s9">
    <w:name w:val="s9"/>
    <w:basedOn w:val="Normal"/>
    <w:rsid w:val="00690C30"/>
    <w:pPr>
      <w:suppressAutoHyphens w:val="0"/>
      <w:spacing w:before="100" w:beforeAutospacing="1" w:after="100" w:afterAutospacing="1"/>
    </w:pPr>
    <w:rPr>
      <w:lang w:val="en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3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Ufficio Progetti</cp:lastModifiedBy>
  <cp:revision>75</cp:revision>
  <cp:lastPrinted>2016-12-22T16:33:00Z</cp:lastPrinted>
  <dcterms:created xsi:type="dcterms:W3CDTF">2015-08-01T11:24:00Z</dcterms:created>
  <dcterms:modified xsi:type="dcterms:W3CDTF">2026-07-24T15:52:00Z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2024-06-15T14:44:21Z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331241cf-e62f-4f06-8f5f-d97173725673</vt:lpwstr>
  </property>
  <property fmtid="{D5CDD505-2E9C-101B-9397-08002B2CF9AE}" pid="8" name="MSIP_Label_2ad0b24d-6422-44b0-b3de-abb3a9e8c81a_ContentBits">
    <vt:lpwstr>0</vt:lpwstr>
  </property>
</Properties>
</file>